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96" w:rsidRDefault="00882DE4" w:rsidP="00882DE4">
      <w:pPr>
        <w:pStyle w:val="Style1"/>
        <w:widowControl/>
        <w:ind w:left="4956"/>
        <w:rPr>
          <w:rStyle w:val="FontStyle20"/>
        </w:rPr>
      </w:pPr>
      <w:r>
        <w:rPr>
          <w:rStyle w:val="FontStyle20"/>
        </w:rPr>
        <w:t>Załącznik do Zarządzenia nr 69/</w:t>
      </w:r>
      <w:proofErr w:type="spellStart"/>
      <w:r>
        <w:rPr>
          <w:rStyle w:val="FontStyle20"/>
        </w:rPr>
        <w:t>Fn</w:t>
      </w:r>
      <w:proofErr w:type="spellEnd"/>
      <w:r>
        <w:rPr>
          <w:rStyle w:val="FontStyle20"/>
        </w:rPr>
        <w:t>/2016</w:t>
      </w:r>
    </w:p>
    <w:p w:rsidR="00882DE4" w:rsidRDefault="002472ED" w:rsidP="00882DE4">
      <w:pPr>
        <w:pStyle w:val="Style1"/>
        <w:widowControl/>
        <w:ind w:left="4956"/>
        <w:rPr>
          <w:rStyle w:val="FontStyle20"/>
        </w:rPr>
      </w:pPr>
      <w:r>
        <w:rPr>
          <w:rStyle w:val="FontStyle20"/>
        </w:rPr>
        <w:t>z</w:t>
      </w:r>
      <w:r w:rsidR="00882DE4">
        <w:rPr>
          <w:rStyle w:val="FontStyle20"/>
        </w:rPr>
        <w:t xml:space="preserve"> dnia 1 sierpnia 2016 r.</w:t>
      </w:r>
    </w:p>
    <w:p w:rsidR="005B4F96" w:rsidRDefault="005B4F96" w:rsidP="005B4F96">
      <w:pPr>
        <w:pStyle w:val="Style1"/>
        <w:widowControl/>
        <w:ind w:left="4956" w:firstLine="708"/>
        <w:rPr>
          <w:rStyle w:val="FontStyle20"/>
        </w:rPr>
      </w:pPr>
    </w:p>
    <w:p w:rsidR="00E463D4" w:rsidRDefault="00E463D4" w:rsidP="00E463D4">
      <w:pPr>
        <w:pStyle w:val="Style1"/>
        <w:widowControl/>
        <w:jc w:val="center"/>
        <w:rPr>
          <w:rStyle w:val="FontStyle20"/>
        </w:rPr>
      </w:pPr>
      <w:r>
        <w:rPr>
          <w:rStyle w:val="FontStyle20"/>
        </w:rPr>
        <w:t>OŚW</w:t>
      </w:r>
      <w:r w:rsidR="001C1921">
        <w:rPr>
          <w:rStyle w:val="FontStyle20"/>
        </w:rPr>
        <w:t xml:space="preserve">IADCZENIE O SYTUACJI </w:t>
      </w:r>
      <w:r>
        <w:rPr>
          <w:rStyle w:val="FontStyle20"/>
        </w:rPr>
        <w:t>MATERIALNEJ</w:t>
      </w:r>
      <w:r w:rsidR="001C1921">
        <w:rPr>
          <w:rStyle w:val="FontStyle20"/>
        </w:rPr>
        <w:t xml:space="preserve"> </w:t>
      </w:r>
      <w:r>
        <w:rPr>
          <w:rStyle w:val="FontStyle20"/>
        </w:rPr>
        <w:t xml:space="preserve"> I </w:t>
      </w:r>
      <w:r w:rsidR="001C1921">
        <w:rPr>
          <w:rStyle w:val="FontStyle20"/>
        </w:rPr>
        <w:t xml:space="preserve"> </w:t>
      </w:r>
      <w:r>
        <w:rPr>
          <w:rStyle w:val="FontStyle20"/>
        </w:rPr>
        <w:t>FINANSOWEJ</w:t>
      </w:r>
    </w:p>
    <w:p w:rsidR="00E463D4" w:rsidRDefault="00E463D4" w:rsidP="00E463D4">
      <w:pPr>
        <w:pStyle w:val="Style1"/>
        <w:widowControl/>
        <w:jc w:val="center"/>
        <w:rPr>
          <w:rStyle w:val="FontStyle20"/>
        </w:rPr>
      </w:pPr>
    </w:p>
    <w:p w:rsidR="00E463D4" w:rsidRDefault="00E463D4" w:rsidP="00E463D4">
      <w:pPr>
        <w:pStyle w:val="Style1"/>
        <w:widowControl/>
        <w:jc w:val="center"/>
        <w:rPr>
          <w:rStyle w:val="FontStyle20"/>
        </w:rPr>
      </w:pPr>
      <w:r>
        <w:rPr>
          <w:rStyle w:val="FontStyle20"/>
        </w:rPr>
        <w:t>OSOBY UBIEGAJĄCEJ SIĘ O UMORZENIE, R</w:t>
      </w:r>
      <w:r w:rsidR="00E42675">
        <w:rPr>
          <w:rStyle w:val="FontStyle20"/>
        </w:rPr>
        <w:t>OZŁOŻENIE NA RATY LUB ODROCZENIE</w:t>
      </w:r>
    </w:p>
    <w:p w:rsidR="00E463D4" w:rsidRDefault="00E463D4" w:rsidP="00E463D4">
      <w:pPr>
        <w:pStyle w:val="Style1"/>
        <w:widowControl/>
        <w:jc w:val="center"/>
        <w:rPr>
          <w:rStyle w:val="FontStyle20"/>
        </w:rPr>
      </w:pPr>
    </w:p>
    <w:p w:rsidR="00226923" w:rsidRDefault="00E463D4" w:rsidP="00E463D4">
      <w:pPr>
        <w:pStyle w:val="Style1"/>
        <w:widowControl/>
        <w:jc w:val="center"/>
        <w:rPr>
          <w:rStyle w:val="FontStyle20"/>
        </w:rPr>
      </w:pPr>
      <w:r>
        <w:rPr>
          <w:rStyle w:val="FontStyle20"/>
        </w:rPr>
        <w:t>TERMINU PŁATNOSCI NALEŻNOSCI O CHARAKTERZE CYWILNOPRAWNYM</w:t>
      </w:r>
      <w:r w:rsidR="00FE42D9">
        <w:rPr>
          <w:rStyle w:val="FontStyle20"/>
        </w:rPr>
        <w:t xml:space="preserve"> I </w:t>
      </w:r>
    </w:p>
    <w:p w:rsidR="00226923" w:rsidRDefault="00226923" w:rsidP="00E463D4">
      <w:pPr>
        <w:pStyle w:val="Style1"/>
        <w:widowControl/>
        <w:jc w:val="center"/>
        <w:rPr>
          <w:rStyle w:val="FontStyle20"/>
        </w:rPr>
      </w:pPr>
    </w:p>
    <w:p w:rsidR="00E463D4" w:rsidRDefault="00FE42D9" w:rsidP="00E463D4">
      <w:pPr>
        <w:pStyle w:val="Style1"/>
        <w:widowControl/>
        <w:jc w:val="center"/>
        <w:rPr>
          <w:rStyle w:val="FontStyle20"/>
        </w:rPr>
      </w:pPr>
      <w:r>
        <w:rPr>
          <w:rStyle w:val="FontStyle20"/>
        </w:rPr>
        <w:t>ZOBOWIĄZAŃ PODATKOWYCH WYNIKAJĄCYCH Z USTAWY ORDYNACJA PODATKOWA</w:t>
      </w:r>
    </w:p>
    <w:p w:rsidR="00816C98" w:rsidRDefault="00816C98" w:rsidP="00E463D4">
      <w:pPr>
        <w:pStyle w:val="Style1"/>
        <w:widowControl/>
        <w:jc w:val="center"/>
        <w:rPr>
          <w:rStyle w:val="FontStyle20"/>
        </w:rPr>
      </w:pPr>
    </w:p>
    <w:p w:rsidR="00816C98" w:rsidRPr="00816C98" w:rsidRDefault="002A451F" w:rsidP="00E463D4">
      <w:pPr>
        <w:pStyle w:val="Style1"/>
        <w:widowControl/>
        <w:jc w:val="center"/>
        <w:rPr>
          <w:rStyle w:val="FontStyle20"/>
          <w:i/>
        </w:rPr>
      </w:pPr>
      <w:r>
        <w:rPr>
          <w:rStyle w:val="FontStyle20"/>
          <w:i/>
        </w:rPr>
        <w:t>(</w:t>
      </w:r>
      <w:bookmarkStart w:id="0" w:name="_GoBack"/>
      <w:bookmarkEnd w:id="0"/>
      <w:r w:rsidR="00816C98" w:rsidRPr="00816C98">
        <w:rPr>
          <w:rStyle w:val="FontStyle20"/>
          <w:i/>
        </w:rPr>
        <w:t>wg danych za miesiąc poprzedzający miesiąc złożenia wniosku)</w:t>
      </w:r>
    </w:p>
    <w:p w:rsidR="00E463D4" w:rsidRDefault="00E463D4" w:rsidP="00E463D4">
      <w:pPr>
        <w:pStyle w:val="Style1"/>
        <w:widowControl/>
        <w:rPr>
          <w:rStyle w:val="FontStyle20"/>
        </w:rPr>
      </w:pPr>
    </w:p>
    <w:p w:rsidR="00E463D4" w:rsidRDefault="00E463D4" w:rsidP="00E463D4">
      <w:pPr>
        <w:pStyle w:val="Style1"/>
        <w:widowControl/>
        <w:rPr>
          <w:rStyle w:val="FontStyle20"/>
        </w:rPr>
      </w:pP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  <w:r w:rsidRPr="000D4BDA">
        <w:rPr>
          <w:rStyle w:val="FontStyle20"/>
          <w:b w:val="0"/>
          <w:sz w:val="24"/>
          <w:szCs w:val="24"/>
        </w:rPr>
        <w:t>Imię …………………………..</w:t>
      </w: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  <w:r w:rsidRPr="000D4BDA">
        <w:rPr>
          <w:rStyle w:val="FontStyle20"/>
          <w:b w:val="0"/>
          <w:sz w:val="24"/>
          <w:szCs w:val="24"/>
        </w:rPr>
        <w:t>Nazwisko ………………………</w:t>
      </w: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E463D4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  <w:r w:rsidRPr="000D4BDA">
        <w:rPr>
          <w:rStyle w:val="FontStyle20"/>
          <w:b w:val="0"/>
          <w:sz w:val="24"/>
          <w:szCs w:val="24"/>
        </w:rPr>
        <w:t>Adres……………………………………</w:t>
      </w:r>
    </w:p>
    <w:p w:rsidR="001D3648" w:rsidRDefault="001D3648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1D3648" w:rsidRPr="000D4BDA" w:rsidRDefault="001D3648" w:rsidP="00E463D4">
      <w:pPr>
        <w:pStyle w:val="Style1"/>
        <w:widowControl/>
        <w:rPr>
          <w:rStyle w:val="FontStyle20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Pesel ……………………………………….</w:t>
      </w: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  <w:r w:rsidRPr="000D4BDA">
        <w:rPr>
          <w:rStyle w:val="FontStyle20"/>
          <w:b w:val="0"/>
          <w:sz w:val="24"/>
          <w:szCs w:val="24"/>
        </w:rPr>
        <w:t>Dane do kontaktu (telefon, adres e-mail) …………………………………</w:t>
      </w: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E463D4" w:rsidRPr="000D4BDA" w:rsidRDefault="00E463D4" w:rsidP="000D4BDA">
      <w:pPr>
        <w:pStyle w:val="Style1"/>
        <w:widowControl/>
        <w:rPr>
          <w:rStyle w:val="FontStyle20"/>
          <w:b w:val="0"/>
          <w:sz w:val="24"/>
          <w:szCs w:val="24"/>
        </w:rPr>
      </w:pPr>
      <w:r w:rsidRPr="000D4BDA">
        <w:rPr>
          <w:rStyle w:val="FontStyle20"/>
          <w:b w:val="0"/>
          <w:sz w:val="24"/>
          <w:szCs w:val="24"/>
        </w:rPr>
        <w:t xml:space="preserve">W związku ze złożeniem wniosku </w:t>
      </w:r>
      <w:r w:rsidR="000D4BDA" w:rsidRPr="000D4BDA">
        <w:rPr>
          <w:rStyle w:val="FontStyle20"/>
          <w:b w:val="0"/>
          <w:sz w:val="24"/>
          <w:szCs w:val="24"/>
        </w:rPr>
        <w:t>z dnia…………………………</w:t>
      </w:r>
      <w:r w:rsidRPr="000D4BDA">
        <w:rPr>
          <w:rStyle w:val="FontStyle20"/>
          <w:b w:val="0"/>
          <w:sz w:val="24"/>
          <w:szCs w:val="24"/>
        </w:rPr>
        <w:t xml:space="preserve">w sprawie </w:t>
      </w:r>
      <w:r w:rsidR="000D4BDA" w:rsidRPr="000D4BDA">
        <w:rPr>
          <w:rStyle w:val="FontStyle20"/>
          <w:b w:val="0"/>
          <w:sz w:val="24"/>
          <w:szCs w:val="24"/>
        </w:rPr>
        <w:t xml:space="preserve"> ulgi w spłacie </w:t>
      </w:r>
      <w:r w:rsidR="005B4F96">
        <w:rPr>
          <w:rStyle w:val="FontStyle20"/>
          <w:b w:val="0"/>
          <w:sz w:val="24"/>
          <w:szCs w:val="24"/>
        </w:rPr>
        <w:t xml:space="preserve">należności </w:t>
      </w:r>
      <w:r w:rsidR="000D4BDA" w:rsidRPr="000D4BDA">
        <w:rPr>
          <w:rStyle w:val="FontStyle20"/>
          <w:b w:val="0"/>
          <w:sz w:val="24"/>
          <w:szCs w:val="24"/>
        </w:rPr>
        <w:t xml:space="preserve"> – oświadczam, co następuje:</w:t>
      </w:r>
    </w:p>
    <w:p w:rsidR="00E463D4" w:rsidRPr="000D4BDA" w:rsidRDefault="00E463D4" w:rsidP="00E463D4">
      <w:pPr>
        <w:pStyle w:val="Style1"/>
        <w:widowControl/>
        <w:rPr>
          <w:rStyle w:val="FontStyle20"/>
          <w:b w:val="0"/>
          <w:sz w:val="24"/>
          <w:szCs w:val="24"/>
        </w:rPr>
      </w:pPr>
    </w:p>
    <w:p w:rsidR="00E463D4" w:rsidRDefault="00BE6DFE" w:rsidP="00BE6DFE">
      <w:pPr>
        <w:pStyle w:val="Style1"/>
        <w:widowControl/>
        <w:numPr>
          <w:ilvl w:val="0"/>
          <w:numId w:val="1"/>
        </w:numPr>
        <w:rPr>
          <w:rStyle w:val="FontStyle20"/>
        </w:rPr>
      </w:pPr>
      <w:r>
        <w:rPr>
          <w:rStyle w:val="FontStyle20"/>
        </w:rPr>
        <w:t>Oświadczenie</w:t>
      </w:r>
      <w:r w:rsidR="00CC27FA">
        <w:rPr>
          <w:rStyle w:val="FontStyle20"/>
        </w:rPr>
        <w:t xml:space="preserve"> o  </w:t>
      </w:r>
      <w:r w:rsidR="00B44A4C">
        <w:rPr>
          <w:rStyle w:val="FontStyle20"/>
        </w:rPr>
        <w:t>osobach</w:t>
      </w:r>
      <w:r>
        <w:rPr>
          <w:rStyle w:val="FontStyle20"/>
        </w:rPr>
        <w:t xml:space="preserve"> pozostających we wspólnym gospodarstwie domowym</w:t>
      </w:r>
      <w:r w:rsidR="001A1211">
        <w:rPr>
          <w:rStyle w:val="FontStyle20"/>
        </w:rPr>
        <w:t>*</w:t>
      </w:r>
    </w:p>
    <w:p w:rsidR="00BE6DFE" w:rsidRDefault="00BE6DFE" w:rsidP="00E463D4">
      <w:pPr>
        <w:pStyle w:val="Style1"/>
        <w:widowControl/>
        <w:rPr>
          <w:rStyle w:val="FontStyle20"/>
        </w:rPr>
      </w:pPr>
    </w:p>
    <w:tbl>
      <w:tblPr>
        <w:tblW w:w="9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601"/>
        <w:gridCol w:w="850"/>
        <w:gridCol w:w="1559"/>
        <w:gridCol w:w="2694"/>
        <w:gridCol w:w="1842"/>
      </w:tblGrid>
      <w:tr w:rsidR="00EC7118" w:rsidRPr="00EC7118" w:rsidTr="00B44A4C">
        <w:trPr>
          <w:trHeight w:val="13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  i nazwisko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Stopień pokrewieństwa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pracy, prowadzenia działalności gosp., szkoła (nazwa szkoły)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miesięcznych dochodów brutto (wynagrodzenia, renty, emerytury, alimenty</w:t>
            </w:r>
            <w:r w:rsidR="00B44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świadczenia itd.)</w:t>
            </w: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118" w:rsidRPr="00EC7118" w:rsidTr="00EC7118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118" w:rsidRPr="00EC7118" w:rsidRDefault="00EC7118" w:rsidP="00EC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1211" w:rsidRPr="001A1211" w:rsidRDefault="001A1211" w:rsidP="001A1211">
      <w:pPr>
        <w:spacing w:after="120" w:line="280" w:lineRule="atLeast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vertAlign w:val="superscript"/>
        </w:rPr>
        <w:t>*</w:t>
      </w:r>
      <w:r w:rsidRPr="001A1211">
        <w:rPr>
          <w:rFonts w:ascii="Calibri" w:eastAsia="Calibri" w:hAnsi="Calibri" w:cs="Times New Roman"/>
          <w:sz w:val="20"/>
          <w:szCs w:val="20"/>
          <w:vertAlign w:val="superscript"/>
        </w:rPr>
        <w:t xml:space="preserve"> </w:t>
      </w:r>
      <w:r w:rsidRPr="001A1211">
        <w:rPr>
          <w:rFonts w:ascii="Calibri" w:eastAsia="Calibri" w:hAnsi="Calibri" w:cs="Times New Roman"/>
          <w:sz w:val="20"/>
          <w:szCs w:val="20"/>
        </w:rPr>
        <w:t>Gospodarstwo domowe to zespół osób spokrewnionych lub niespokrewnionych, mieszkających razem</w:t>
      </w:r>
      <w:r w:rsidR="000B6984">
        <w:rPr>
          <w:rFonts w:ascii="Calibri" w:eastAsia="Calibri" w:hAnsi="Calibri" w:cs="Times New Roman"/>
          <w:sz w:val="20"/>
          <w:szCs w:val="20"/>
        </w:rPr>
        <w:t>.</w:t>
      </w:r>
      <w:r w:rsidRPr="001A121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927DDA" w:rsidRDefault="00927DDA" w:rsidP="00927DDA">
      <w:pPr>
        <w:pStyle w:val="Style2"/>
        <w:widowControl/>
        <w:ind w:left="370" w:right="5491"/>
        <w:rPr>
          <w:rStyle w:val="FontStyle20"/>
          <w:sz w:val="22"/>
          <w:szCs w:val="22"/>
        </w:rPr>
      </w:pPr>
      <w:r w:rsidRPr="00CC27FA">
        <w:rPr>
          <w:rStyle w:val="FontStyle20"/>
          <w:sz w:val="22"/>
          <w:szCs w:val="22"/>
        </w:rPr>
        <w:lastRenderedPageBreak/>
        <w:t>II. Aktualna sytuacja ekonomiczna:  1.Struktura dochodów</w:t>
      </w:r>
      <w:r w:rsidR="00B44A4C">
        <w:rPr>
          <w:rStyle w:val="FontStyle20"/>
          <w:sz w:val="22"/>
          <w:szCs w:val="22"/>
        </w:rPr>
        <w:t xml:space="preserve"> łącznie: </w:t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9000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wynagrodzenia, emerytury, renty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9010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 xml:space="preserve">z tyt. umów zlecenia </w:t>
      </w:r>
      <w:proofErr w:type="spellStart"/>
      <w:r w:rsidRPr="00CC27FA">
        <w:rPr>
          <w:rStyle w:val="FontStyle23"/>
          <w:sz w:val="22"/>
          <w:szCs w:val="22"/>
        </w:rPr>
        <w:t>itp</w:t>
      </w:r>
      <w:proofErr w:type="spellEnd"/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90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alimenty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76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z tytułu najmu i dzierżawy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81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dodatek mieszkaniowy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90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korzystanie z pomocy opieki społecznej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90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świadczenia z Powiatowego Urzędu Pracy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86"/>
        </w:tabs>
        <w:spacing w:line="346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inne(podać jakie)</w:t>
      </w:r>
      <w:r w:rsidRPr="00CC27FA">
        <w:rPr>
          <w:rStyle w:val="FontStyle23"/>
          <w:sz w:val="22"/>
          <w:szCs w:val="22"/>
        </w:rPr>
        <w:tab/>
      </w:r>
    </w:p>
    <w:p w:rsidR="00927DDA" w:rsidRDefault="00B44A4C" w:rsidP="00B44A4C">
      <w:pPr>
        <w:pStyle w:val="Style3"/>
        <w:widowControl/>
        <w:tabs>
          <w:tab w:val="left" w:pos="106"/>
          <w:tab w:val="left" w:leader="dot" w:pos="9034"/>
        </w:tabs>
        <w:spacing w:before="437"/>
        <w:rPr>
          <w:rStyle w:val="FontStyle23"/>
          <w:b/>
          <w:sz w:val="22"/>
          <w:szCs w:val="22"/>
        </w:rPr>
      </w:pPr>
      <w:r>
        <w:rPr>
          <w:rStyle w:val="FontStyle23"/>
          <w:b/>
          <w:sz w:val="22"/>
          <w:szCs w:val="22"/>
          <w:u w:val="single"/>
        </w:rPr>
        <w:t>M</w:t>
      </w:r>
      <w:r w:rsidR="00927DDA" w:rsidRPr="00B44A4C">
        <w:rPr>
          <w:rStyle w:val="FontStyle23"/>
          <w:b/>
          <w:sz w:val="22"/>
          <w:szCs w:val="22"/>
          <w:u w:val="single"/>
        </w:rPr>
        <w:t xml:space="preserve">iesięczny dochód </w:t>
      </w:r>
      <w:r w:rsidR="0097287A" w:rsidRPr="00B44A4C">
        <w:rPr>
          <w:rStyle w:val="FontStyle23"/>
          <w:b/>
          <w:sz w:val="22"/>
          <w:szCs w:val="22"/>
          <w:u w:val="single"/>
        </w:rPr>
        <w:t xml:space="preserve"> brutto </w:t>
      </w:r>
      <w:r w:rsidR="00927DDA" w:rsidRPr="00B44A4C">
        <w:rPr>
          <w:rStyle w:val="FontStyle23"/>
          <w:b/>
          <w:sz w:val="22"/>
          <w:szCs w:val="22"/>
          <w:u w:val="single"/>
        </w:rPr>
        <w:t>na osobę w rodzinie</w:t>
      </w:r>
      <w:r w:rsidR="00927DDA" w:rsidRPr="00B44A4C">
        <w:rPr>
          <w:rStyle w:val="FontStyle23"/>
          <w:b/>
          <w:sz w:val="22"/>
          <w:szCs w:val="22"/>
        </w:rPr>
        <w:tab/>
      </w:r>
    </w:p>
    <w:p w:rsidR="00DE5F4F" w:rsidRPr="00B44A4C" w:rsidRDefault="00DE5F4F" w:rsidP="00B44A4C">
      <w:pPr>
        <w:pStyle w:val="Style3"/>
        <w:widowControl/>
        <w:tabs>
          <w:tab w:val="left" w:pos="106"/>
          <w:tab w:val="left" w:leader="dot" w:pos="9034"/>
        </w:tabs>
        <w:spacing w:before="437"/>
        <w:rPr>
          <w:rStyle w:val="FontStyle23"/>
          <w:b/>
          <w:sz w:val="22"/>
          <w:szCs w:val="22"/>
        </w:rPr>
      </w:pP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8990"/>
        </w:tabs>
        <w:spacing w:line="341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wartość terminowych lokat bankowych</w:t>
      </w:r>
      <w:r w:rsidRPr="00CC27FA">
        <w:rPr>
          <w:rStyle w:val="FontStyle23"/>
          <w:sz w:val="22"/>
          <w:szCs w:val="22"/>
        </w:rPr>
        <w:tab/>
      </w:r>
    </w:p>
    <w:p w:rsidR="00927DDA" w:rsidRPr="00CC27FA" w:rsidRDefault="00927DDA" w:rsidP="00927DDA">
      <w:pPr>
        <w:pStyle w:val="Style3"/>
        <w:widowControl/>
        <w:numPr>
          <w:ilvl w:val="0"/>
          <w:numId w:val="2"/>
        </w:numPr>
        <w:tabs>
          <w:tab w:val="left" w:pos="106"/>
          <w:tab w:val="left" w:leader="dot" w:pos="9034"/>
        </w:tabs>
        <w:spacing w:before="5" w:line="341" w:lineRule="exact"/>
        <w:rPr>
          <w:rStyle w:val="FontStyle23"/>
          <w:sz w:val="22"/>
          <w:szCs w:val="22"/>
        </w:rPr>
      </w:pPr>
      <w:r w:rsidRPr="00CC27FA">
        <w:rPr>
          <w:rStyle w:val="FontStyle23"/>
          <w:sz w:val="22"/>
          <w:szCs w:val="22"/>
        </w:rPr>
        <w:t>środki zgromadzone na rachunku bankowym</w:t>
      </w:r>
      <w:r w:rsidRPr="00CC27FA">
        <w:rPr>
          <w:rStyle w:val="FontStyle23"/>
          <w:sz w:val="22"/>
          <w:szCs w:val="22"/>
        </w:rPr>
        <w:tab/>
      </w:r>
    </w:p>
    <w:p w:rsidR="00E42675" w:rsidRPr="00CC27FA" w:rsidRDefault="00E42675" w:rsidP="00E42675"/>
    <w:p w:rsidR="00E42675" w:rsidRPr="00CC27FA" w:rsidRDefault="00E42675" w:rsidP="00E42675"/>
    <w:p w:rsidR="00E42675" w:rsidRPr="00CC27FA" w:rsidRDefault="00E42675" w:rsidP="00E42675">
      <w:pPr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   Struktura miesi</w:t>
      </w: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cznych wydatków:</w:t>
      </w:r>
    </w:p>
    <w:p w:rsidR="00E42675" w:rsidRPr="00CC27FA" w:rsidRDefault="00E42675" w:rsidP="00E42675">
      <w:p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 xml:space="preserve">- wydatki mieszkaniowe (czynsz, gaz, energia elektryczna, ogrzewanie, telefon, itp.) </w:t>
      </w:r>
    </w:p>
    <w:p w:rsidR="00E42675" w:rsidRPr="00CC27FA" w:rsidRDefault="00E42675" w:rsidP="00E42675">
      <w:p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</w:t>
      </w:r>
      <w:r w:rsid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</w:t>
      </w:r>
    </w:p>
    <w:p w:rsidR="00E42675" w:rsidRPr="00CC27FA" w:rsidRDefault="00E42675" w:rsidP="00E42675">
      <w:p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</w:t>
      </w:r>
    </w:p>
    <w:p w:rsidR="00E42675" w:rsidRPr="00CC27FA" w:rsidRDefault="00E42675" w:rsidP="00E42675">
      <w:p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E42675" w:rsidRPr="00CC27FA" w:rsidRDefault="00E42675" w:rsidP="00E42675">
      <w:pPr>
        <w:widowControl w:val="0"/>
        <w:numPr>
          <w:ilvl w:val="0"/>
          <w:numId w:val="3"/>
        </w:numPr>
        <w:tabs>
          <w:tab w:val="left" w:pos="110"/>
          <w:tab w:val="left" w:leader="dot" w:pos="9043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alimenty</w:t>
      </w: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E42675" w:rsidRPr="00CC27FA" w:rsidRDefault="00E42675" w:rsidP="00E42675">
      <w:pPr>
        <w:widowControl w:val="0"/>
        <w:numPr>
          <w:ilvl w:val="0"/>
          <w:numId w:val="3"/>
        </w:numPr>
        <w:tabs>
          <w:tab w:val="left" w:pos="110"/>
          <w:tab w:val="left" w:leader="dot" w:pos="9038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inne (podać jakie)</w:t>
      </w: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E42675" w:rsidRPr="00CC27FA" w:rsidRDefault="00E42675" w:rsidP="00E42675">
      <w:pPr>
        <w:widowControl w:val="0"/>
        <w:tabs>
          <w:tab w:val="left" w:pos="110"/>
          <w:tab w:val="left" w:leader="dot" w:pos="9038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</w:t>
      </w:r>
      <w:r w:rsid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2675" w:rsidRPr="00CC27FA" w:rsidRDefault="00E42675" w:rsidP="00E4267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72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Sytuacja mieszkaniowa: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2675" w:rsidRPr="00CC27FA" w:rsidRDefault="00DE5F4F" w:rsidP="00DE5F4F">
      <w:pPr>
        <w:widowControl w:val="0"/>
        <w:tabs>
          <w:tab w:val="left" w:pos="106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</w:t>
      </w:r>
      <w:r w:rsidR="00E42675" w:rsidRPr="00CC27FA">
        <w:rPr>
          <w:rFonts w:ascii="Times New Roman" w:eastAsia="Times New Roman" w:hAnsi="Times New Roman" w:cs="Times New Roman"/>
          <w:color w:val="000000"/>
          <w:lang w:eastAsia="pl-PL"/>
        </w:rPr>
        <w:t xml:space="preserve">yp mieszkania (lokatorskie, własnościowe, kwaterunkowe, wynajęte, dom jednorodzinny) </w:t>
      </w:r>
    </w:p>
    <w:p w:rsidR="00CC27FA" w:rsidRDefault="00E42675" w:rsidP="00E42675">
      <w:pPr>
        <w:widowControl w:val="0"/>
        <w:tabs>
          <w:tab w:val="left" w:pos="106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42675" w:rsidRPr="00CC27FA" w:rsidRDefault="00E42675" w:rsidP="00E42675">
      <w:pPr>
        <w:widowControl w:val="0"/>
        <w:tabs>
          <w:tab w:val="left" w:pos="106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CC27F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…………………………………………………………………………..</w:t>
      </w:r>
    </w:p>
    <w:p w:rsidR="00E42675" w:rsidRPr="00CC27FA" w:rsidRDefault="00CC27FA" w:rsidP="00CC27FA">
      <w:pPr>
        <w:widowControl w:val="0"/>
        <w:tabs>
          <w:tab w:val="left" w:pos="106"/>
          <w:tab w:val="left" w:leader="dot" w:pos="5851"/>
          <w:tab w:val="left" w:leader="dot" w:pos="9034"/>
        </w:tabs>
        <w:autoSpaceDE w:val="0"/>
        <w:autoSpaceDN w:val="0"/>
        <w:adjustRightInd w:val="0"/>
        <w:spacing w:before="490" w:after="0" w:line="341" w:lineRule="exact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b/>
          <w:color w:val="000000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E42675"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Sytuacja materialna wnioskodawcy i członków rodziny wymienionych w pkt. </w:t>
      </w:r>
      <w:r w:rsidR="00816C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 w:rsidR="00E42675"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E42675" w:rsidRPr="00CC27FA" w:rsidRDefault="00CC27FA" w:rsidP="00CC27FA">
      <w:pPr>
        <w:widowControl w:val="0"/>
        <w:tabs>
          <w:tab w:val="left" w:pos="106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0B6984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E42675" w:rsidRPr="00CC27FA">
        <w:rPr>
          <w:rFonts w:ascii="Times New Roman" w:eastAsia="Times New Roman" w:hAnsi="Times New Roman" w:cs="Times New Roman"/>
          <w:color w:val="000000"/>
          <w:lang w:eastAsia="pl-PL"/>
        </w:rPr>
        <w:t xml:space="preserve">osiadany majątek nieruchomy </w:t>
      </w:r>
      <w:r w:rsidR="000B6984">
        <w:rPr>
          <w:rFonts w:ascii="Times New Roman" w:eastAsia="Times New Roman" w:hAnsi="Times New Roman" w:cs="Times New Roman"/>
          <w:color w:val="000000"/>
          <w:lang w:eastAsia="pl-PL"/>
        </w:rPr>
        <w:t>(grunty, budynki, budowle)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  <w:r w:rsidRPr="00CC27F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  <w:r w:rsidRPr="00CC27F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0B6984" w:rsidRPr="00CC27FA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E42675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 majątek ruchomy  lub inne pojazdy ( marka, rok produkcji)</w:t>
      </w:r>
    </w:p>
    <w:p w:rsidR="000B6984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0B6984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B6984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0B6984" w:rsidRPr="00CC27FA" w:rsidRDefault="000B6984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E42675" w:rsidRPr="00CC27FA" w:rsidRDefault="00E42675" w:rsidP="00E42675">
      <w:pPr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lang w:eastAsia="pl-PL"/>
        </w:rPr>
      </w:pPr>
    </w:p>
    <w:p w:rsidR="00E42675" w:rsidRPr="00CC27FA" w:rsidRDefault="00E42675" w:rsidP="00E42675">
      <w:pPr>
        <w:autoSpaceDE w:val="0"/>
        <w:autoSpaceDN w:val="0"/>
        <w:adjustRightInd w:val="0"/>
        <w:spacing w:before="197" w:after="0" w:line="341" w:lineRule="exact"/>
        <w:ind w:left="3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C27F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   Zdarzenia losowe, mające wpływ na zmianę warunków egzystencji podatnika i jego rodziny :</w:t>
      </w:r>
    </w:p>
    <w:p w:rsidR="00E42675" w:rsidRDefault="00E42675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27FA">
        <w:rPr>
          <w:rFonts w:ascii="Times New Roman" w:eastAsia="Times New Roman" w:hAnsi="Times New Roman" w:cs="Times New Roman"/>
          <w:color w:val="000000"/>
          <w:lang w:eastAsia="pl-PL"/>
        </w:rPr>
        <w:t>(klęski żywiołowe, przewlekłe choroby, niepełnosprawny w rodzinie, osoby w rodzinie wymagające stałej pomocy innych i inne okoliczności powodujące</w:t>
      </w:r>
      <w:r w:rsidRPr="00E426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trudności w regulowaniu zobowiązań podatkowych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E42675" w:rsidRDefault="00E42675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42675" w:rsidRDefault="00E42675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E42675" w:rsidRDefault="00E42675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</w:t>
      </w:r>
    </w:p>
    <w:p w:rsidR="00E42675" w:rsidRDefault="00E42675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BE3658" w:rsidRDefault="00BE3658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E3658" w:rsidRDefault="00BE3658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44A4C" w:rsidRDefault="00B44A4C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44A4C" w:rsidRDefault="00B44A4C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16C98" w:rsidRDefault="00816C98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16C98" w:rsidRDefault="00816C98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44A4C" w:rsidRDefault="00B44A4C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E3658" w:rsidRDefault="00BE3658" w:rsidP="00E4267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3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Powyższe oświadczenie składam świadomy (a), iż na podstawie art. 233 § 1 kodeksu karnego za podanie nieprawdy lub zatajenie prawdy grozi kara pozbawienia wolności do lat trzech</w:t>
      </w:r>
      <w:r w:rsidRPr="00BE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E3658" w:rsidRDefault="00BE3658" w:rsidP="00BE3658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A4C" w:rsidRPr="00BE3658" w:rsidRDefault="00B44A4C" w:rsidP="00BE3658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658" w:rsidRPr="00BE3658" w:rsidRDefault="00BE3658" w:rsidP="00BE3658">
      <w:pPr>
        <w:tabs>
          <w:tab w:val="left" w:pos="7085"/>
        </w:tabs>
        <w:autoSpaceDE w:val="0"/>
        <w:autoSpaceDN w:val="0"/>
        <w:adjustRightInd w:val="0"/>
        <w:spacing w:before="211" w:after="0" w:line="240" w:lineRule="auto"/>
        <w:ind w:lef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miej</w:t>
      </w:r>
      <w:r w:rsidRPr="00BE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scowość i data )</w:t>
      </w:r>
      <w:r w:rsidRPr="00BE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( podpis )</w:t>
      </w:r>
    </w:p>
    <w:p w:rsidR="00BE3658" w:rsidRPr="00BE3658" w:rsidRDefault="00BE3658" w:rsidP="00BE365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3658" w:rsidRDefault="00BE3658" w:rsidP="00BE365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4C" w:rsidRPr="00BE3658" w:rsidRDefault="00B44A4C" w:rsidP="00BE365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OBJAŚNIENIA</w:t>
      </w:r>
    </w:p>
    <w:p w:rsidR="00BE3658" w:rsidRPr="00BE3658" w:rsidRDefault="00BE3658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3658" w:rsidRPr="00BE3658" w:rsidRDefault="00BE3658" w:rsidP="00BE3658">
      <w:pPr>
        <w:autoSpaceDE w:val="0"/>
        <w:autoSpaceDN w:val="0"/>
        <w:adjustRightInd w:val="0"/>
        <w:spacing w:before="19"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niniejszej informacji proszę dołączyć dokumenty potwierdzające fakt uzyskiwania dochodów wszystkich osób pozostających we wspólnym gospodarstwie domowym (zaświadczenie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/oświadczenie o zarobkach </w:t>
      </w: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zaświadczenie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/oświadczenie </w:t>
      </w: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pobieranym zasiłku, odcinek renty lub emerytury itp. )</w:t>
      </w:r>
    </w:p>
    <w:p w:rsidR="00BE3658" w:rsidRPr="00BE3658" w:rsidRDefault="00BE3658" w:rsidP="00BE3658">
      <w:pPr>
        <w:widowControl w:val="0"/>
        <w:numPr>
          <w:ilvl w:val="0"/>
          <w:numId w:val="6"/>
        </w:numPr>
        <w:tabs>
          <w:tab w:val="left" w:pos="115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dokumenty dotyczące miesięcznych opłat i innych wydatków związanych z prowadzeniem gospodarstwa domowego (np. czynsz, opłaty za energie elektryc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zną, telefon, gaz, koszty leczenia, </w:t>
      </w: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itp. )</w:t>
      </w:r>
    </w:p>
    <w:p w:rsidR="00BE3658" w:rsidRPr="00BE3658" w:rsidRDefault="00BE3658" w:rsidP="00BE3658">
      <w:pPr>
        <w:widowControl w:val="0"/>
        <w:numPr>
          <w:ilvl w:val="0"/>
          <w:numId w:val="6"/>
        </w:numPr>
        <w:tabs>
          <w:tab w:val="left" w:pos="11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E3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 dokumenty świadczące o sytuacji materialnej i finansowej podatnika i członków jego rodziny.</w:t>
      </w:r>
    </w:p>
    <w:p w:rsidR="00BE3658" w:rsidRDefault="00BE3658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27FA" w:rsidRDefault="00CC27FA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27FA" w:rsidRDefault="00CC27FA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27FA" w:rsidRDefault="00CC27FA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27FA" w:rsidRDefault="00CC27FA" w:rsidP="00BE36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 Dane dotycz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ą</w:t>
      </w: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 prowadzonej działalno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ci gospodarczej</w:t>
      </w:r>
    </w:p>
    <w:p w:rsidR="00ED72C0" w:rsidRPr="00ED72C0" w:rsidRDefault="00ED72C0" w:rsidP="00ED72C0">
      <w:pPr>
        <w:tabs>
          <w:tab w:val="left" w:leader="dot" w:pos="2808"/>
          <w:tab w:val="left" w:pos="2976"/>
          <w:tab w:val="left" w:leader="dot" w:pos="5746"/>
          <w:tab w:val="left" w:pos="5914"/>
          <w:tab w:val="left" w:leader="dot" w:pos="8966"/>
        </w:tabs>
        <w:autoSpaceDE w:val="0"/>
        <w:autoSpaceDN w:val="0"/>
        <w:adjustRightInd w:val="0"/>
        <w:spacing w:before="158"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NIP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REGON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NR PKD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widowControl w:val="0"/>
        <w:numPr>
          <w:ilvl w:val="0"/>
          <w:numId w:val="2"/>
        </w:numPr>
        <w:tabs>
          <w:tab w:val="left" w:pos="106"/>
          <w:tab w:val="left" w:leader="dot" w:pos="8981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rozpoczęcia lub likwidacji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widowControl w:val="0"/>
        <w:numPr>
          <w:ilvl w:val="0"/>
          <w:numId w:val="2"/>
        </w:numPr>
        <w:tabs>
          <w:tab w:val="left" w:pos="106"/>
          <w:tab w:val="left" w:leader="dot" w:pos="9005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 działalności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widowControl w:val="0"/>
        <w:numPr>
          <w:ilvl w:val="0"/>
          <w:numId w:val="2"/>
        </w:numPr>
        <w:tabs>
          <w:tab w:val="left" w:pos="106"/>
          <w:tab w:val="left" w:leader="dot" w:pos="9034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siedziba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widowControl w:val="0"/>
        <w:numPr>
          <w:ilvl w:val="0"/>
          <w:numId w:val="2"/>
        </w:numPr>
        <w:tabs>
          <w:tab w:val="left" w:pos="106"/>
          <w:tab w:val="left" w:leader="dot" w:pos="8986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forma opodatkowania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autoSpaceDE w:val="0"/>
        <w:autoSpaceDN w:val="0"/>
        <w:adjustRightInd w:val="0"/>
        <w:spacing w:after="365" w:line="1" w:lineRule="exact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843"/>
        <w:gridCol w:w="1838"/>
        <w:gridCol w:w="1843"/>
      </w:tblGrid>
      <w:tr w:rsidR="00ED72C0" w:rsidRPr="00ED72C0" w:rsidTr="009A7FB9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przychód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dochód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 / strata</w:t>
            </w:r>
          </w:p>
        </w:tc>
      </w:tr>
      <w:tr w:rsidR="00ED72C0" w:rsidRPr="00ED72C0" w:rsidTr="009A7FB9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 koniec miesiąca poprzedzającego wniosek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72C0" w:rsidRPr="00ED72C0" w:rsidTr="009A7FB9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 koniec kwartału poprzedzającego wniosek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72C0" w:rsidRPr="00ED72C0" w:rsidTr="009A7FB9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182" w:lineRule="exact"/>
              <w:ind w:left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 koniec roku poprzedzającego wniosek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0" w:rsidRPr="00ED72C0" w:rsidRDefault="00ED72C0" w:rsidP="00ED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27FA" w:rsidRDefault="00CC27FA" w:rsidP="00ED72C0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Posiadane zobowiązania:</w:t>
      </w:r>
    </w:p>
    <w:p w:rsidR="00CC27FA" w:rsidRDefault="00CC27FA" w:rsidP="00ED72C0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Wobec Budżetu Państwa ( Urząd Skarbowy, ZUS itp. )……………………………………………….</w:t>
      </w:r>
    </w:p>
    <w:p w:rsidR="00CC27FA" w:rsidRDefault="00CC27FA" w:rsidP="00ED72C0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Wobec dostawców ……………………………………………………</w:t>
      </w:r>
    </w:p>
    <w:p w:rsidR="00CC27FA" w:rsidRDefault="00CC27FA" w:rsidP="00ED72C0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Wobec banków …………………………………………………………</w:t>
      </w:r>
    </w:p>
    <w:p w:rsidR="00CC27FA" w:rsidRDefault="00CC27FA" w:rsidP="00ED72C0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 …………………………………………………………………..</w:t>
      </w:r>
    </w:p>
    <w:p w:rsidR="00ED72C0" w:rsidRDefault="00ED72C0" w:rsidP="00CC27FA">
      <w:pPr>
        <w:widowControl w:val="0"/>
        <w:tabs>
          <w:tab w:val="left" w:pos="115"/>
        </w:tabs>
        <w:autoSpaceDE w:val="0"/>
        <w:autoSpaceDN w:val="0"/>
        <w:adjustRightInd w:val="0"/>
        <w:spacing w:before="336"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16C98" w:rsidRDefault="00816C98" w:rsidP="00CC27FA">
      <w:pPr>
        <w:widowControl w:val="0"/>
        <w:tabs>
          <w:tab w:val="left" w:pos="115"/>
        </w:tabs>
        <w:autoSpaceDE w:val="0"/>
        <w:autoSpaceDN w:val="0"/>
        <w:adjustRightInd w:val="0"/>
        <w:spacing w:before="336" w:after="0" w:line="34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 Inne o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wiadczenia zło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Pr="00ED7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one przez wnioskodawc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ę:</w:t>
      </w: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ED72C0" w:rsidP="00ED72C0">
      <w:pPr>
        <w:tabs>
          <w:tab w:val="left" w:leader="dot" w:pos="89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inne wyjaśnienia dotyczące złożonego wniosku</w:t>
      </w:r>
      <w:r w:rsidRPr="00ED72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Default="00ED72C0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5F4F" w:rsidRDefault="00DE5F4F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C98" w:rsidRDefault="00816C98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C98" w:rsidRDefault="00816C98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C98" w:rsidRDefault="00816C98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4C" w:rsidRDefault="00B44A4C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4C" w:rsidRPr="00ED72C0" w:rsidRDefault="00B44A4C" w:rsidP="00ED7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CC27FA" w:rsidRDefault="00ED72C0" w:rsidP="00ED72C0">
      <w:pPr>
        <w:autoSpaceDE w:val="0"/>
        <w:autoSpaceDN w:val="0"/>
        <w:adjustRightInd w:val="0"/>
        <w:spacing w:before="230" w:after="0" w:line="23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C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Powyższe oświadczenie składam świadomy (a), iż na podstawie art. 233 § 1 kodeksu karnego za podanie nieprawdy lub zatajenie prawdy grozi kara pozbawienia wolności do lat trzech.</w:t>
      </w: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ED72C0" w:rsidP="00ED72C0">
      <w:pPr>
        <w:autoSpaceDE w:val="0"/>
        <w:autoSpaceDN w:val="0"/>
        <w:adjustRightInd w:val="0"/>
        <w:spacing w:after="0" w:line="240" w:lineRule="exact"/>
        <w:ind w:left="10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2C0" w:rsidRPr="00ED72C0" w:rsidRDefault="00CC27FA" w:rsidP="000B6984">
      <w:pPr>
        <w:tabs>
          <w:tab w:val="left" w:pos="7085"/>
        </w:tabs>
        <w:autoSpaceDE w:val="0"/>
        <w:autoSpaceDN w:val="0"/>
        <w:adjustRightInd w:val="0"/>
        <w:spacing w:before="178" w:after="0" w:line="240" w:lineRule="auto"/>
        <w:ind w:left="10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miej</w:t>
      </w:r>
      <w:r w:rsidR="00ED72C0" w:rsidRPr="00CC27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scowość i data )</w:t>
      </w:r>
      <w:r w:rsidR="00ED72C0" w:rsidRPr="00CC27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( podpis )</w:t>
      </w:r>
    </w:p>
    <w:sectPr w:rsidR="00ED72C0" w:rsidRPr="00ED72C0" w:rsidSect="000B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4F" w:rsidRDefault="00AD5C4F" w:rsidP="008F72FB">
      <w:pPr>
        <w:spacing w:after="0" w:line="240" w:lineRule="auto"/>
      </w:pPr>
      <w:r>
        <w:separator/>
      </w:r>
    </w:p>
  </w:endnote>
  <w:endnote w:type="continuationSeparator" w:id="0">
    <w:p w:rsidR="00AD5C4F" w:rsidRDefault="00AD5C4F" w:rsidP="008F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939310"/>
      <w:docPartObj>
        <w:docPartGallery w:val="Page Numbers (Bottom of Page)"/>
        <w:docPartUnique/>
      </w:docPartObj>
    </w:sdtPr>
    <w:sdtEndPr/>
    <w:sdtContent>
      <w:p w:rsidR="008F72FB" w:rsidRDefault="008F7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1F">
          <w:rPr>
            <w:noProof/>
          </w:rPr>
          <w:t>2</w:t>
        </w:r>
        <w:r>
          <w:fldChar w:fldCharType="end"/>
        </w:r>
      </w:p>
    </w:sdtContent>
  </w:sdt>
  <w:p w:rsidR="008F72FB" w:rsidRDefault="008F7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4F" w:rsidRDefault="00AD5C4F" w:rsidP="008F72FB">
      <w:pPr>
        <w:spacing w:after="0" w:line="240" w:lineRule="auto"/>
      </w:pPr>
      <w:r>
        <w:separator/>
      </w:r>
    </w:p>
  </w:footnote>
  <w:footnote w:type="continuationSeparator" w:id="0">
    <w:p w:rsidR="00AD5C4F" w:rsidRDefault="00AD5C4F" w:rsidP="008F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0E48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8D2205B"/>
    <w:multiLevelType w:val="hybridMultilevel"/>
    <w:tmpl w:val="B2A6FFF4"/>
    <w:lvl w:ilvl="0" w:tplc="F0C8E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F2A94"/>
    <w:multiLevelType w:val="singleLevel"/>
    <w:tmpl w:val="5E00C41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245F2D"/>
    <w:multiLevelType w:val="singleLevel"/>
    <w:tmpl w:val="092ADC3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A1"/>
    <w:rsid w:val="000062A2"/>
    <w:rsid w:val="000B6984"/>
    <w:rsid w:val="000D4BDA"/>
    <w:rsid w:val="001540A1"/>
    <w:rsid w:val="001A1211"/>
    <w:rsid w:val="001C1921"/>
    <w:rsid w:val="001D3648"/>
    <w:rsid w:val="00226923"/>
    <w:rsid w:val="002472ED"/>
    <w:rsid w:val="002A451F"/>
    <w:rsid w:val="002D46A0"/>
    <w:rsid w:val="00514B8F"/>
    <w:rsid w:val="005B4F96"/>
    <w:rsid w:val="00646367"/>
    <w:rsid w:val="006D4DEC"/>
    <w:rsid w:val="006F6FB1"/>
    <w:rsid w:val="007930C7"/>
    <w:rsid w:val="00816C98"/>
    <w:rsid w:val="00882DE4"/>
    <w:rsid w:val="008F72FB"/>
    <w:rsid w:val="00927DDA"/>
    <w:rsid w:val="0097287A"/>
    <w:rsid w:val="00A07C33"/>
    <w:rsid w:val="00AD5C4F"/>
    <w:rsid w:val="00B44A4C"/>
    <w:rsid w:val="00BE3658"/>
    <w:rsid w:val="00BE6DFE"/>
    <w:rsid w:val="00CC27FA"/>
    <w:rsid w:val="00DE5F4F"/>
    <w:rsid w:val="00E42675"/>
    <w:rsid w:val="00E463D4"/>
    <w:rsid w:val="00EC7118"/>
    <w:rsid w:val="00ED72C0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E24A"/>
  <w15:chartTrackingRefBased/>
  <w15:docId w15:val="{F9B9AB52-84D7-41D3-B210-9E306B0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E4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rsid w:val="00E463D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2">
    <w:name w:val="Style2"/>
    <w:basedOn w:val="Normalny"/>
    <w:rsid w:val="00927DDA"/>
    <w:pPr>
      <w:widowControl w:val="0"/>
      <w:autoSpaceDE w:val="0"/>
      <w:autoSpaceDN w:val="0"/>
      <w:adjustRightInd w:val="0"/>
      <w:spacing w:after="0" w:line="461" w:lineRule="exact"/>
      <w:ind w:hanging="3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27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927DDA"/>
    <w:rPr>
      <w:rFonts w:ascii="Times New Roman" w:hAnsi="Times New Roman" w:cs="Times New Roman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CC2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FB"/>
  </w:style>
  <w:style w:type="paragraph" w:styleId="Stopka">
    <w:name w:val="footer"/>
    <w:basedOn w:val="Normalny"/>
    <w:link w:val="StopkaZnak"/>
    <w:uiPriority w:val="99"/>
    <w:unhideWhenUsed/>
    <w:rsid w:val="008F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Czarnecka</dc:creator>
  <cp:keywords/>
  <dc:description/>
  <cp:lastModifiedBy>Beata Krupa</cp:lastModifiedBy>
  <cp:revision>29</cp:revision>
  <dcterms:created xsi:type="dcterms:W3CDTF">2016-07-28T08:41:00Z</dcterms:created>
  <dcterms:modified xsi:type="dcterms:W3CDTF">2016-08-04T12:21:00Z</dcterms:modified>
</cp:coreProperties>
</file>